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5D537161" w:rsidR="00332D21" w:rsidRPr="005B3419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91006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491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3419" w:rsidRPr="005B3419">
        <w:rPr>
          <w:rFonts w:ascii="Times New Roman" w:hAnsi="Times New Roman" w:cs="Times New Roman"/>
          <w:sz w:val="24"/>
          <w:szCs w:val="24"/>
        </w:rPr>
        <w:t>711-I-609-M-28/21-02-17</w:t>
      </w:r>
    </w:p>
    <w:p w14:paraId="6814807A" w14:textId="12F8462B" w:rsidR="009052A5" w:rsidRPr="00491006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1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D256F" w:rsidRPr="0049100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56FAD" w:rsidRPr="0049100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D256F" w:rsidRPr="00491006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="00705E1F" w:rsidRPr="00491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220A4" w:rsidRPr="0049100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491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491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491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14:paraId="6814807B" w14:textId="77777777" w:rsidR="00D76D66" w:rsidRPr="00491006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1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1A72C53D" w:rsidR="009D5479" w:rsidRPr="00491006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491006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 w:rsidRPr="00491006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491006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0E1CF9" w:rsidRPr="00491006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237C61" w:rsidRPr="00491006">
        <w:rPr>
          <w:rFonts w:ascii="Times New Roman" w:hAnsi="Times New Roman" w:cs="Times New Roman"/>
          <w:sz w:val="24"/>
          <w:szCs w:val="24"/>
        </w:rPr>
        <w:t xml:space="preserve"> Aleksandre Jozić-Ileković i Tatijane Vučetić </w:t>
      </w:r>
      <w:r w:rsidRPr="00491006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491006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491006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491006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491006">
        <w:rPr>
          <w:rFonts w:ascii="Times New Roman" w:hAnsi="Times New Roman" w:cs="Times New Roman"/>
          <w:sz w:val="24"/>
          <w:szCs w:val="24"/>
        </w:rPr>
        <w:t>57</w:t>
      </w:r>
      <w:r w:rsidR="00131F03" w:rsidRPr="00491006">
        <w:rPr>
          <w:rFonts w:ascii="Times New Roman" w:hAnsi="Times New Roman" w:cs="Times New Roman"/>
          <w:sz w:val="24"/>
          <w:szCs w:val="24"/>
        </w:rPr>
        <w:t>/15.</w:t>
      </w:r>
      <w:r w:rsidR="00705E1F" w:rsidRPr="00491006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491006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491006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491006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E1CF9" w:rsidRPr="00491006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356FAD" w:rsidRPr="00491006">
        <w:rPr>
          <w:rFonts w:ascii="Times New Roman" w:hAnsi="Times New Roman" w:cs="Times New Roman"/>
          <w:b/>
          <w:sz w:val="24"/>
          <w:szCs w:val="24"/>
        </w:rPr>
        <w:t>Zlatka Bakunića, opć</w:t>
      </w:r>
      <w:r w:rsidR="00C53AAB" w:rsidRPr="00491006">
        <w:rPr>
          <w:rFonts w:ascii="Times New Roman" w:hAnsi="Times New Roman" w:cs="Times New Roman"/>
          <w:b/>
          <w:sz w:val="24"/>
          <w:szCs w:val="24"/>
        </w:rPr>
        <w:t>inskog načelnika Općine Kon</w:t>
      </w:r>
      <w:r w:rsidR="00356FAD" w:rsidRPr="00491006">
        <w:rPr>
          <w:rFonts w:ascii="Times New Roman" w:hAnsi="Times New Roman" w:cs="Times New Roman"/>
          <w:b/>
          <w:sz w:val="24"/>
          <w:szCs w:val="24"/>
        </w:rPr>
        <w:t>čanica</w:t>
      </w:r>
      <w:r w:rsidR="00BD256F" w:rsidRPr="004910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49100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491006">
        <w:rPr>
          <w:rFonts w:ascii="Times New Roman" w:hAnsi="Times New Roman" w:cs="Times New Roman"/>
          <w:sz w:val="24"/>
          <w:szCs w:val="24"/>
        </w:rPr>
        <w:t>1</w:t>
      </w:r>
      <w:r w:rsidR="00D220A4" w:rsidRPr="00491006">
        <w:rPr>
          <w:rFonts w:ascii="Times New Roman" w:hAnsi="Times New Roman" w:cs="Times New Roman"/>
          <w:sz w:val="24"/>
          <w:szCs w:val="24"/>
        </w:rPr>
        <w:t>1</w:t>
      </w:r>
      <w:r w:rsidR="00356FAD" w:rsidRPr="00491006">
        <w:rPr>
          <w:rFonts w:ascii="Times New Roman" w:hAnsi="Times New Roman" w:cs="Times New Roman"/>
          <w:sz w:val="24"/>
          <w:szCs w:val="24"/>
        </w:rPr>
        <w:t>9</w:t>
      </w:r>
      <w:r w:rsidR="00241E5A" w:rsidRPr="00491006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BD256F" w:rsidRPr="00491006">
        <w:rPr>
          <w:rFonts w:ascii="Times New Roman" w:hAnsi="Times New Roman" w:cs="Times New Roman"/>
          <w:sz w:val="24"/>
          <w:szCs w:val="24"/>
        </w:rPr>
        <w:t>12. ožujka</w:t>
      </w:r>
      <w:r w:rsidR="00D220A4" w:rsidRPr="00491006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491006">
        <w:rPr>
          <w:rFonts w:ascii="Times New Roman" w:hAnsi="Times New Roman" w:cs="Times New Roman"/>
          <w:sz w:val="24"/>
          <w:szCs w:val="24"/>
        </w:rPr>
        <w:t>202</w:t>
      </w:r>
      <w:r w:rsidR="00D220A4" w:rsidRPr="00491006">
        <w:rPr>
          <w:rFonts w:ascii="Times New Roman" w:hAnsi="Times New Roman" w:cs="Times New Roman"/>
          <w:sz w:val="24"/>
          <w:szCs w:val="24"/>
        </w:rPr>
        <w:t>1</w:t>
      </w:r>
      <w:r w:rsidR="00705E1F" w:rsidRPr="00491006">
        <w:rPr>
          <w:rFonts w:ascii="Times New Roman" w:hAnsi="Times New Roman" w:cs="Times New Roman"/>
          <w:sz w:val="24"/>
          <w:szCs w:val="24"/>
        </w:rPr>
        <w:t>.g.</w:t>
      </w:r>
      <w:r w:rsidR="00241E5A" w:rsidRPr="00491006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491006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8BEAF" w14:textId="77777777" w:rsidR="00DF64B9" w:rsidRPr="00491006" w:rsidRDefault="009D5479" w:rsidP="00DF6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06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491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FC57AF" w14:textId="77777777" w:rsidR="00DF64B9" w:rsidRPr="00491006" w:rsidRDefault="00DF64B9" w:rsidP="00DF6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5FB51" w14:textId="2D254DD5" w:rsidR="003B4EAB" w:rsidRPr="00491006" w:rsidRDefault="00DF64B9" w:rsidP="00DF64B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006">
        <w:rPr>
          <w:rFonts w:ascii="Times New Roman" w:hAnsi="Times New Roman" w:cs="Times New Roman"/>
          <w:b/>
          <w:sz w:val="24"/>
          <w:szCs w:val="24"/>
        </w:rPr>
        <w:t>I. Na temelju članka 14. stavka 1.</w:t>
      </w:r>
      <w:r w:rsidR="00E751A3">
        <w:rPr>
          <w:rFonts w:ascii="Times New Roman" w:hAnsi="Times New Roman" w:cs="Times New Roman"/>
          <w:b/>
          <w:sz w:val="24"/>
          <w:szCs w:val="24"/>
        </w:rPr>
        <w:t xml:space="preserve"> ZSSI-a</w:t>
      </w:r>
      <w:r w:rsidRPr="00491006">
        <w:rPr>
          <w:rFonts w:ascii="Times New Roman" w:hAnsi="Times New Roman" w:cs="Times New Roman"/>
          <w:b/>
          <w:sz w:val="24"/>
          <w:szCs w:val="24"/>
        </w:rPr>
        <w:t xml:space="preserve">, u vezi </w:t>
      </w:r>
      <w:r w:rsidR="00DB7CE6">
        <w:rPr>
          <w:rFonts w:ascii="Times New Roman" w:hAnsi="Times New Roman" w:cs="Times New Roman"/>
          <w:b/>
          <w:sz w:val="24"/>
          <w:szCs w:val="24"/>
        </w:rPr>
        <w:t xml:space="preserve">s člankom 20. stavkom 3. ZSSI-a, </w:t>
      </w:r>
      <w:r w:rsidRPr="00491006">
        <w:rPr>
          <w:rFonts w:ascii="Times New Roman" w:hAnsi="Times New Roman" w:cs="Times New Roman"/>
          <w:b/>
          <w:sz w:val="24"/>
          <w:szCs w:val="24"/>
        </w:rPr>
        <w:t>dužnosnik Zlatko Bakunić, općinski načelnik Općine Končanica, ne može za vrijeme, kao ni</w:t>
      </w:r>
      <w:r w:rsidR="00AC1A43">
        <w:rPr>
          <w:rFonts w:ascii="Times New Roman" w:hAnsi="Times New Roman" w:cs="Times New Roman"/>
          <w:b/>
          <w:sz w:val="24"/>
          <w:szCs w:val="24"/>
        </w:rPr>
        <w:t>ti</w:t>
      </w:r>
      <w:r w:rsidRPr="00491006">
        <w:rPr>
          <w:rFonts w:ascii="Times New Roman" w:hAnsi="Times New Roman" w:cs="Times New Roman"/>
          <w:b/>
          <w:sz w:val="24"/>
          <w:szCs w:val="24"/>
        </w:rPr>
        <w:t xml:space="preserve"> u razdoblju od dvanaest mjeseci nakon prestanka obnašanja navedene dužnosti, obavljati </w:t>
      </w:r>
      <w:r w:rsidR="003B4EAB" w:rsidRPr="00491006">
        <w:rPr>
          <w:rFonts w:ascii="Times New Roman" w:hAnsi="Times New Roman" w:cs="Times New Roman"/>
          <w:b/>
          <w:sz w:val="24"/>
          <w:szCs w:val="24"/>
        </w:rPr>
        <w:t>funkciju člana Nadzornog odbora trgovačkog društva Ribnjičarstvo Končanica d.d.</w:t>
      </w:r>
    </w:p>
    <w:p w14:paraId="668269D2" w14:textId="77777777" w:rsidR="00DF64B9" w:rsidRPr="00491006" w:rsidRDefault="00DF64B9" w:rsidP="00DF6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D3DE5" w14:textId="2BEE0F90" w:rsidR="00C53AAB" w:rsidRPr="00491006" w:rsidRDefault="00C53AAB" w:rsidP="00C13E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006">
        <w:rPr>
          <w:rFonts w:ascii="Times New Roman" w:hAnsi="Times New Roman" w:cs="Times New Roman"/>
          <w:b/>
          <w:sz w:val="24"/>
          <w:szCs w:val="24"/>
        </w:rPr>
        <w:t>II.</w:t>
      </w:r>
      <w:r w:rsidR="005B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006">
        <w:rPr>
          <w:rFonts w:ascii="Times New Roman" w:hAnsi="Times New Roman" w:cs="Times New Roman"/>
          <w:b/>
          <w:sz w:val="24"/>
          <w:szCs w:val="24"/>
        </w:rPr>
        <w:t xml:space="preserve">Obzirom da je situacija mogućeg sukoba interesa te obavljanja drugih poslova </w:t>
      </w:r>
      <w:r w:rsidR="00DF64B9" w:rsidRPr="00491006">
        <w:rPr>
          <w:rFonts w:ascii="Times New Roman" w:hAnsi="Times New Roman" w:cs="Times New Roman"/>
          <w:b/>
          <w:sz w:val="24"/>
          <w:szCs w:val="24"/>
        </w:rPr>
        <w:t>službenika</w:t>
      </w:r>
      <w:r w:rsidRPr="00491006">
        <w:rPr>
          <w:rFonts w:ascii="Times New Roman" w:hAnsi="Times New Roman" w:cs="Times New Roman"/>
          <w:b/>
          <w:sz w:val="24"/>
          <w:szCs w:val="24"/>
        </w:rPr>
        <w:t xml:space="preserve"> u jedinici lokalne samouprave propisana odredbama Zakona o službenicima i namještenicima u lokalnoj i područnoj (regionalnoj) samoupravi, dužnosnik se za tumačenje dopustivosti </w:t>
      </w:r>
      <w:r w:rsidR="00E751A3">
        <w:rPr>
          <w:rFonts w:ascii="Times New Roman" w:hAnsi="Times New Roman" w:cs="Times New Roman"/>
          <w:b/>
          <w:sz w:val="24"/>
          <w:szCs w:val="24"/>
        </w:rPr>
        <w:t xml:space="preserve">istodobnog </w:t>
      </w:r>
      <w:r w:rsidRPr="00491006">
        <w:rPr>
          <w:rFonts w:ascii="Times New Roman" w:hAnsi="Times New Roman" w:cs="Times New Roman"/>
          <w:b/>
          <w:sz w:val="24"/>
          <w:szCs w:val="24"/>
        </w:rPr>
        <w:t xml:space="preserve">obavljanja </w:t>
      </w:r>
      <w:r w:rsidR="00C06E0E" w:rsidRPr="00491006">
        <w:rPr>
          <w:rFonts w:ascii="Times New Roman" w:hAnsi="Times New Roman" w:cs="Times New Roman"/>
          <w:b/>
          <w:sz w:val="24"/>
          <w:szCs w:val="24"/>
        </w:rPr>
        <w:t>poslova pročelnika Jedinstvenog u</w:t>
      </w:r>
      <w:r w:rsidR="00C06E0E">
        <w:rPr>
          <w:rFonts w:ascii="Times New Roman" w:hAnsi="Times New Roman" w:cs="Times New Roman"/>
          <w:b/>
          <w:sz w:val="24"/>
          <w:szCs w:val="24"/>
        </w:rPr>
        <w:t xml:space="preserve">pravnog odjela Općine Končanica i </w:t>
      </w:r>
      <w:r w:rsidR="00C13EC3" w:rsidRPr="00491006">
        <w:rPr>
          <w:rFonts w:ascii="Times New Roman" w:hAnsi="Times New Roman" w:cs="Times New Roman"/>
          <w:b/>
          <w:sz w:val="24"/>
          <w:szCs w:val="24"/>
        </w:rPr>
        <w:t>funkcije člana Nadzornog odbora trgovačkog društva Ribnjičarstvo Končanica d.d.</w:t>
      </w:r>
      <w:r w:rsidR="00C06E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5CF5">
        <w:rPr>
          <w:rFonts w:ascii="Times New Roman" w:hAnsi="Times New Roman" w:cs="Times New Roman"/>
          <w:b/>
          <w:sz w:val="24"/>
          <w:szCs w:val="24"/>
        </w:rPr>
        <w:t>upućuje</w:t>
      </w:r>
      <w:r w:rsidRPr="00491006">
        <w:rPr>
          <w:rFonts w:ascii="Times New Roman" w:hAnsi="Times New Roman" w:cs="Times New Roman"/>
          <w:b/>
          <w:sz w:val="24"/>
          <w:szCs w:val="24"/>
        </w:rPr>
        <w:t xml:space="preserve"> Ministarstvu pravosuđa i uprave. </w:t>
      </w:r>
    </w:p>
    <w:p w14:paraId="15B88F53" w14:textId="072B0E24" w:rsidR="00C53AAB" w:rsidRPr="00491006" w:rsidRDefault="00C53AAB" w:rsidP="00C53A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48086" w14:textId="77777777" w:rsidR="009D5479" w:rsidRPr="00491006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>Obrazloženje</w:t>
      </w:r>
    </w:p>
    <w:p w14:paraId="68148087" w14:textId="77777777" w:rsidR="008951EC" w:rsidRPr="00491006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1EAAF2EA" w:rsidR="007D3A1A" w:rsidRPr="00491006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ab/>
      </w:r>
      <w:r w:rsidR="00D220A4" w:rsidRPr="00491006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356FAD" w:rsidRPr="00491006">
        <w:rPr>
          <w:rFonts w:ascii="Times New Roman" w:hAnsi="Times New Roman" w:cs="Times New Roman"/>
          <w:sz w:val="24"/>
          <w:szCs w:val="24"/>
        </w:rPr>
        <w:t>15. ožujka</w:t>
      </w:r>
      <w:r w:rsidR="00D220A4" w:rsidRPr="00491006">
        <w:rPr>
          <w:rFonts w:ascii="Times New Roman" w:hAnsi="Times New Roman" w:cs="Times New Roman"/>
          <w:sz w:val="24"/>
          <w:szCs w:val="24"/>
        </w:rPr>
        <w:t xml:space="preserve"> 2021. pod brojem 711-U-</w:t>
      </w:r>
      <w:r w:rsidR="00356FAD" w:rsidRPr="00491006">
        <w:rPr>
          <w:rFonts w:ascii="Times New Roman" w:hAnsi="Times New Roman" w:cs="Times New Roman"/>
          <w:sz w:val="24"/>
          <w:szCs w:val="24"/>
        </w:rPr>
        <w:t>1082</w:t>
      </w:r>
      <w:r w:rsidR="00D220A4" w:rsidRPr="00491006">
        <w:rPr>
          <w:rFonts w:ascii="Times New Roman" w:hAnsi="Times New Roman" w:cs="Times New Roman"/>
          <w:sz w:val="24"/>
          <w:szCs w:val="24"/>
        </w:rPr>
        <w:t>-M-</w:t>
      </w:r>
      <w:r w:rsidR="00356FAD" w:rsidRPr="00491006">
        <w:rPr>
          <w:rFonts w:ascii="Times New Roman" w:hAnsi="Times New Roman" w:cs="Times New Roman"/>
          <w:sz w:val="24"/>
          <w:szCs w:val="24"/>
        </w:rPr>
        <w:t>2</w:t>
      </w:r>
      <w:r w:rsidR="00BD256F" w:rsidRPr="00491006">
        <w:rPr>
          <w:rFonts w:ascii="Times New Roman" w:hAnsi="Times New Roman" w:cs="Times New Roman"/>
          <w:sz w:val="24"/>
          <w:szCs w:val="24"/>
        </w:rPr>
        <w:t>8</w:t>
      </w:r>
      <w:r w:rsidR="00D220A4" w:rsidRPr="00491006">
        <w:rPr>
          <w:rFonts w:ascii="Times New Roman" w:hAnsi="Times New Roman" w:cs="Times New Roman"/>
          <w:sz w:val="24"/>
          <w:szCs w:val="24"/>
        </w:rPr>
        <w:t xml:space="preserve">/21-01-3 zaprimljen zahtjev za mišljenjem dužnosnika </w:t>
      </w:r>
      <w:r w:rsidR="00356FAD" w:rsidRPr="00491006">
        <w:rPr>
          <w:rFonts w:ascii="Times New Roman" w:hAnsi="Times New Roman" w:cs="Times New Roman"/>
          <w:sz w:val="24"/>
          <w:szCs w:val="24"/>
        </w:rPr>
        <w:t>Zlatka Bakunića</w:t>
      </w:r>
      <w:r w:rsidR="00BD256F" w:rsidRPr="00491006">
        <w:rPr>
          <w:rFonts w:ascii="Times New Roman" w:hAnsi="Times New Roman" w:cs="Times New Roman"/>
          <w:sz w:val="24"/>
          <w:szCs w:val="24"/>
        </w:rPr>
        <w:t xml:space="preserve">, </w:t>
      </w:r>
      <w:r w:rsidR="00356FAD" w:rsidRPr="00491006">
        <w:rPr>
          <w:rFonts w:ascii="Times New Roman" w:hAnsi="Times New Roman" w:cs="Times New Roman"/>
          <w:sz w:val="24"/>
          <w:szCs w:val="24"/>
        </w:rPr>
        <w:t>opć</w:t>
      </w:r>
      <w:r w:rsidR="00C53AAB" w:rsidRPr="00491006">
        <w:rPr>
          <w:rFonts w:ascii="Times New Roman" w:hAnsi="Times New Roman" w:cs="Times New Roman"/>
          <w:sz w:val="24"/>
          <w:szCs w:val="24"/>
        </w:rPr>
        <w:t>inskog načelnika Općine Kon</w:t>
      </w:r>
      <w:r w:rsidR="00356FAD" w:rsidRPr="00491006">
        <w:rPr>
          <w:rFonts w:ascii="Times New Roman" w:hAnsi="Times New Roman" w:cs="Times New Roman"/>
          <w:sz w:val="24"/>
          <w:szCs w:val="24"/>
        </w:rPr>
        <w:t>čanica</w:t>
      </w:r>
      <w:r w:rsidR="00D220A4" w:rsidRPr="00491006">
        <w:rPr>
          <w:rFonts w:ascii="Times New Roman" w:hAnsi="Times New Roman" w:cs="Times New Roman"/>
          <w:sz w:val="24"/>
          <w:szCs w:val="24"/>
        </w:rPr>
        <w:t xml:space="preserve">, </w:t>
      </w:r>
      <w:r w:rsidR="000E1CF9" w:rsidRPr="00491006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491006">
        <w:rPr>
          <w:rFonts w:ascii="Times New Roman" w:hAnsi="Times New Roman" w:cs="Times New Roman"/>
          <w:sz w:val="24"/>
          <w:szCs w:val="24"/>
        </w:rPr>
        <w:t>kojeg se vodi p</w:t>
      </w:r>
      <w:r w:rsidRPr="00491006">
        <w:rPr>
          <w:rFonts w:ascii="Times New Roman" w:hAnsi="Times New Roman" w:cs="Times New Roman"/>
          <w:sz w:val="24"/>
          <w:szCs w:val="24"/>
        </w:rPr>
        <w:t>redmet</w:t>
      </w:r>
      <w:r w:rsidR="006D5D7C" w:rsidRPr="00491006">
        <w:rPr>
          <w:rFonts w:ascii="Times New Roman" w:hAnsi="Times New Roman" w:cs="Times New Roman"/>
          <w:sz w:val="24"/>
          <w:szCs w:val="24"/>
        </w:rPr>
        <w:t xml:space="preserve"> broj M-</w:t>
      </w:r>
      <w:r w:rsidR="00356FAD" w:rsidRPr="00491006">
        <w:rPr>
          <w:rFonts w:ascii="Times New Roman" w:hAnsi="Times New Roman" w:cs="Times New Roman"/>
          <w:sz w:val="24"/>
          <w:szCs w:val="24"/>
        </w:rPr>
        <w:t>2</w:t>
      </w:r>
      <w:r w:rsidR="00D220A4" w:rsidRPr="00491006">
        <w:rPr>
          <w:rFonts w:ascii="Times New Roman" w:hAnsi="Times New Roman" w:cs="Times New Roman"/>
          <w:sz w:val="24"/>
          <w:szCs w:val="24"/>
        </w:rPr>
        <w:t>8</w:t>
      </w:r>
      <w:r w:rsidR="00705E1F" w:rsidRPr="00491006">
        <w:rPr>
          <w:rFonts w:ascii="Times New Roman" w:hAnsi="Times New Roman" w:cs="Times New Roman"/>
          <w:sz w:val="24"/>
          <w:szCs w:val="24"/>
        </w:rPr>
        <w:t>/2</w:t>
      </w:r>
      <w:r w:rsidR="00D220A4" w:rsidRPr="00491006">
        <w:rPr>
          <w:rFonts w:ascii="Times New Roman" w:hAnsi="Times New Roman" w:cs="Times New Roman"/>
          <w:sz w:val="24"/>
          <w:szCs w:val="24"/>
        </w:rPr>
        <w:t>1</w:t>
      </w:r>
      <w:r w:rsidRPr="00491006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491006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56A78" w14:textId="77777777" w:rsidR="00C13EC3" w:rsidRPr="00491006" w:rsidRDefault="00C7458A" w:rsidP="003E6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356FAD" w:rsidRPr="00491006">
        <w:rPr>
          <w:rFonts w:ascii="Times New Roman" w:hAnsi="Times New Roman" w:cs="Times New Roman"/>
          <w:sz w:val="24"/>
          <w:szCs w:val="24"/>
        </w:rPr>
        <w:t>9</w:t>
      </w:r>
      <w:r w:rsidRPr="0049100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356FAD" w:rsidRPr="00491006">
        <w:rPr>
          <w:rFonts w:ascii="Times New Roman" w:hAnsi="Times New Roman" w:cs="Times New Roman"/>
          <w:sz w:val="24"/>
          <w:szCs w:val="24"/>
        </w:rPr>
        <w:t>općinski načelnici i njiho</w:t>
      </w:r>
      <w:r w:rsidR="00C13EC3" w:rsidRPr="00491006">
        <w:rPr>
          <w:rFonts w:ascii="Times New Roman" w:hAnsi="Times New Roman" w:cs="Times New Roman"/>
          <w:sz w:val="24"/>
          <w:szCs w:val="24"/>
        </w:rPr>
        <w:t>v</w:t>
      </w:r>
      <w:r w:rsidR="00356FAD" w:rsidRPr="00491006">
        <w:rPr>
          <w:rFonts w:ascii="Times New Roman" w:hAnsi="Times New Roman" w:cs="Times New Roman"/>
          <w:sz w:val="24"/>
          <w:szCs w:val="24"/>
        </w:rPr>
        <w:t>i zamjenici</w:t>
      </w:r>
      <w:r w:rsidR="00BD256F" w:rsidRPr="00491006">
        <w:rPr>
          <w:rFonts w:ascii="Times New Roman" w:hAnsi="Times New Roman" w:cs="Times New Roman"/>
          <w:sz w:val="24"/>
          <w:szCs w:val="24"/>
        </w:rPr>
        <w:t xml:space="preserve"> </w:t>
      </w:r>
      <w:r w:rsidRPr="00491006">
        <w:rPr>
          <w:rFonts w:ascii="Times New Roman" w:hAnsi="Times New Roman" w:cs="Times New Roman"/>
          <w:sz w:val="24"/>
          <w:szCs w:val="24"/>
        </w:rPr>
        <w:t>dužno</w:t>
      </w:r>
      <w:r w:rsidR="00705E1F" w:rsidRPr="00491006">
        <w:rPr>
          <w:rFonts w:ascii="Times New Roman" w:hAnsi="Times New Roman" w:cs="Times New Roman"/>
          <w:sz w:val="24"/>
          <w:szCs w:val="24"/>
        </w:rPr>
        <w:t>s</w:t>
      </w:r>
      <w:r w:rsidR="0028170D" w:rsidRPr="00491006">
        <w:rPr>
          <w:rFonts w:ascii="Times New Roman" w:hAnsi="Times New Roman" w:cs="Times New Roman"/>
          <w:sz w:val="24"/>
          <w:szCs w:val="24"/>
        </w:rPr>
        <w:t xml:space="preserve">nici </w:t>
      </w:r>
      <w:r w:rsidR="002E7A2A" w:rsidRPr="00491006">
        <w:rPr>
          <w:rFonts w:ascii="Times New Roman" w:hAnsi="Times New Roman" w:cs="Times New Roman"/>
          <w:sz w:val="24"/>
          <w:szCs w:val="24"/>
        </w:rPr>
        <w:t>te je stoga</w:t>
      </w:r>
      <w:r w:rsidRPr="00491006">
        <w:rPr>
          <w:rFonts w:ascii="Times New Roman" w:hAnsi="Times New Roman" w:cs="Times New Roman"/>
          <w:sz w:val="24"/>
          <w:szCs w:val="24"/>
        </w:rPr>
        <w:t xml:space="preserve"> </w:t>
      </w:r>
      <w:r w:rsidR="00BD256F" w:rsidRPr="0049100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56FAD" w:rsidRPr="00491006">
        <w:rPr>
          <w:rFonts w:ascii="Times New Roman" w:hAnsi="Times New Roman" w:cs="Times New Roman"/>
          <w:sz w:val="24"/>
          <w:szCs w:val="24"/>
        </w:rPr>
        <w:t>Zlatko Bakunić</w:t>
      </w:r>
      <w:r w:rsidR="0028170D" w:rsidRPr="00491006">
        <w:rPr>
          <w:rFonts w:ascii="Times New Roman" w:hAnsi="Times New Roman" w:cs="Times New Roman"/>
          <w:sz w:val="24"/>
          <w:szCs w:val="24"/>
        </w:rPr>
        <w:t xml:space="preserve"> povodom </w:t>
      </w:r>
      <w:r w:rsidRPr="00491006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491006">
        <w:rPr>
          <w:rFonts w:ascii="Times New Roman" w:hAnsi="Times New Roman" w:cs="Times New Roman"/>
          <w:sz w:val="24"/>
          <w:szCs w:val="24"/>
        </w:rPr>
        <w:t xml:space="preserve"> </w:t>
      </w:r>
      <w:r w:rsidR="00356FAD" w:rsidRPr="00491006">
        <w:rPr>
          <w:rFonts w:ascii="Times New Roman" w:hAnsi="Times New Roman" w:cs="Times New Roman"/>
          <w:sz w:val="24"/>
          <w:szCs w:val="24"/>
        </w:rPr>
        <w:t>opć</w:t>
      </w:r>
      <w:r w:rsidR="00C53AAB" w:rsidRPr="00491006">
        <w:rPr>
          <w:rFonts w:ascii="Times New Roman" w:hAnsi="Times New Roman" w:cs="Times New Roman"/>
          <w:sz w:val="24"/>
          <w:szCs w:val="24"/>
        </w:rPr>
        <w:t>inskog načelnika Općine Kon</w:t>
      </w:r>
      <w:r w:rsidR="00356FAD" w:rsidRPr="00491006">
        <w:rPr>
          <w:rFonts w:ascii="Times New Roman" w:hAnsi="Times New Roman" w:cs="Times New Roman"/>
          <w:sz w:val="24"/>
          <w:szCs w:val="24"/>
        </w:rPr>
        <w:t xml:space="preserve">čanica </w:t>
      </w:r>
      <w:r w:rsidR="00952629" w:rsidRPr="00491006">
        <w:rPr>
          <w:rFonts w:ascii="Times New Roman" w:hAnsi="Times New Roman" w:cs="Times New Roman"/>
          <w:sz w:val="24"/>
          <w:szCs w:val="24"/>
        </w:rPr>
        <w:t>obvez</w:t>
      </w:r>
      <w:r w:rsidR="002E7A2A" w:rsidRPr="00491006">
        <w:rPr>
          <w:rFonts w:ascii="Times New Roman" w:hAnsi="Times New Roman" w:cs="Times New Roman"/>
          <w:sz w:val="24"/>
          <w:szCs w:val="24"/>
        </w:rPr>
        <w:t>an</w:t>
      </w:r>
      <w:r w:rsidRPr="00491006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0EE737BD" w14:textId="77777777" w:rsidR="00C13EC3" w:rsidRPr="00491006" w:rsidRDefault="00C13EC3" w:rsidP="003E6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AE3BAC" w14:textId="0DA50616" w:rsidR="003E6425" w:rsidRPr="00491006" w:rsidRDefault="009D5479" w:rsidP="003E6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lastRenderedPageBreak/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7BA4A727" w14:textId="77777777" w:rsidR="00E751A3" w:rsidRDefault="00E751A3" w:rsidP="00356F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56A0A0" w14:textId="6CB0D7BB" w:rsidR="00C53AAB" w:rsidRPr="00491006" w:rsidRDefault="00D220A4" w:rsidP="00356F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 xml:space="preserve">U navedenom zahtjevu dužnosnik navodi da </w:t>
      </w:r>
      <w:r w:rsidR="00356FAD" w:rsidRPr="00491006">
        <w:rPr>
          <w:rFonts w:ascii="Times New Roman" w:hAnsi="Times New Roman" w:cs="Times New Roman"/>
          <w:sz w:val="24"/>
          <w:szCs w:val="24"/>
        </w:rPr>
        <w:t>je zaprimio dokument o imenovanj</w:t>
      </w:r>
      <w:r w:rsidR="00D331A5" w:rsidRPr="00491006">
        <w:rPr>
          <w:rFonts w:ascii="Times New Roman" w:hAnsi="Times New Roman" w:cs="Times New Roman"/>
          <w:sz w:val="24"/>
          <w:szCs w:val="24"/>
        </w:rPr>
        <w:t>u</w:t>
      </w:r>
      <w:r w:rsidR="00356FAD" w:rsidRPr="00491006">
        <w:rPr>
          <w:rFonts w:ascii="Times New Roman" w:hAnsi="Times New Roman" w:cs="Times New Roman"/>
          <w:sz w:val="24"/>
          <w:szCs w:val="24"/>
        </w:rPr>
        <w:t xml:space="preserve"> člana Nadzornog odbora trgovačkog društva Ribnjičarstvo Končanica d.d., </w:t>
      </w:r>
      <w:r w:rsidR="00DF64B9" w:rsidRPr="00491006">
        <w:rPr>
          <w:rFonts w:ascii="Times New Roman" w:hAnsi="Times New Roman" w:cs="Times New Roman"/>
          <w:sz w:val="24"/>
          <w:szCs w:val="24"/>
        </w:rPr>
        <w:t xml:space="preserve">kojim je Bjelovarsko-bilogorska županija, </w:t>
      </w:r>
      <w:r w:rsidR="003C0401" w:rsidRPr="00491006">
        <w:rPr>
          <w:rFonts w:ascii="Times New Roman" w:hAnsi="Times New Roman" w:cs="Times New Roman"/>
          <w:sz w:val="24"/>
          <w:szCs w:val="24"/>
        </w:rPr>
        <w:t>kao</w:t>
      </w:r>
      <w:r w:rsidR="00356FAD" w:rsidRPr="00491006">
        <w:rPr>
          <w:rFonts w:ascii="Times New Roman" w:hAnsi="Times New Roman" w:cs="Times New Roman"/>
          <w:sz w:val="24"/>
          <w:szCs w:val="24"/>
        </w:rPr>
        <w:t xml:space="preserve"> većinsk</w:t>
      </w:r>
      <w:r w:rsidR="003C0401" w:rsidRPr="00491006">
        <w:rPr>
          <w:rFonts w:ascii="Times New Roman" w:hAnsi="Times New Roman" w:cs="Times New Roman"/>
          <w:sz w:val="24"/>
          <w:szCs w:val="24"/>
        </w:rPr>
        <w:t>i</w:t>
      </w:r>
      <w:r w:rsidR="00356FAD" w:rsidRPr="00491006">
        <w:rPr>
          <w:rFonts w:ascii="Times New Roman" w:hAnsi="Times New Roman" w:cs="Times New Roman"/>
          <w:sz w:val="24"/>
          <w:szCs w:val="24"/>
        </w:rPr>
        <w:t xml:space="preserve"> imatelj dionica trgovačkog društva Vodoprivreda Daruvar d.d., predložila da jednog člana Nadzornog odbora </w:t>
      </w:r>
      <w:r w:rsidR="00DF64B9" w:rsidRPr="00491006">
        <w:rPr>
          <w:rFonts w:ascii="Times New Roman" w:hAnsi="Times New Roman" w:cs="Times New Roman"/>
          <w:sz w:val="24"/>
          <w:szCs w:val="24"/>
        </w:rPr>
        <w:t>is</w:t>
      </w:r>
      <w:r w:rsidR="00C53AAB" w:rsidRPr="00491006">
        <w:rPr>
          <w:rFonts w:ascii="Times New Roman" w:hAnsi="Times New Roman" w:cs="Times New Roman"/>
          <w:sz w:val="24"/>
          <w:szCs w:val="24"/>
        </w:rPr>
        <w:t xml:space="preserve">tog društva </w:t>
      </w:r>
      <w:r w:rsidR="00356FAD" w:rsidRPr="00491006">
        <w:rPr>
          <w:rFonts w:ascii="Times New Roman" w:hAnsi="Times New Roman" w:cs="Times New Roman"/>
          <w:sz w:val="24"/>
          <w:szCs w:val="24"/>
        </w:rPr>
        <w:t xml:space="preserve">imenuje Općina Končanica. </w:t>
      </w:r>
    </w:p>
    <w:p w14:paraId="35A126EA" w14:textId="77777777" w:rsidR="00C53AAB" w:rsidRPr="00491006" w:rsidRDefault="00C53AAB" w:rsidP="00356F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A9693B" w14:textId="3298A1BB" w:rsidR="001A2ECF" w:rsidRPr="00491006" w:rsidRDefault="00C53AAB" w:rsidP="00356F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>Slijedom navedenog, d</w:t>
      </w:r>
      <w:r w:rsidR="00356FAD" w:rsidRPr="00491006">
        <w:rPr>
          <w:rFonts w:ascii="Times New Roman" w:hAnsi="Times New Roman" w:cs="Times New Roman"/>
          <w:sz w:val="24"/>
          <w:szCs w:val="24"/>
        </w:rPr>
        <w:t>užnosnik traži mišljenje Povjerenstva može li obavljati funkciju člana Nadzornog odbora trgovačkog društva Ribnjičarstvo Končanica d.d., koje se nalazi na području Općine Končanica</w:t>
      </w:r>
      <w:r w:rsidRPr="00491006">
        <w:rPr>
          <w:rFonts w:ascii="Times New Roman" w:hAnsi="Times New Roman" w:cs="Times New Roman"/>
          <w:sz w:val="24"/>
          <w:szCs w:val="24"/>
        </w:rPr>
        <w:t>, imajuć</w:t>
      </w:r>
      <w:r w:rsidR="00356FAD" w:rsidRPr="00491006">
        <w:rPr>
          <w:rFonts w:ascii="Times New Roman" w:hAnsi="Times New Roman" w:cs="Times New Roman"/>
          <w:sz w:val="24"/>
          <w:szCs w:val="24"/>
        </w:rPr>
        <w:t xml:space="preserve">i u vidu da on osobno kao niti Općina Končanica nisu vlasnici dionica </w:t>
      </w:r>
      <w:r w:rsidR="00DF64B9" w:rsidRPr="00491006">
        <w:rPr>
          <w:rFonts w:ascii="Times New Roman" w:hAnsi="Times New Roman" w:cs="Times New Roman"/>
          <w:sz w:val="24"/>
          <w:szCs w:val="24"/>
        </w:rPr>
        <w:t>tog</w:t>
      </w:r>
      <w:r w:rsidR="00356FAD" w:rsidRPr="00491006">
        <w:rPr>
          <w:rFonts w:ascii="Times New Roman" w:hAnsi="Times New Roman" w:cs="Times New Roman"/>
          <w:sz w:val="24"/>
          <w:szCs w:val="24"/>
        </w:rPr>
        <w:t xml:space="preserve"> trgovačko</w:t>
      </w:r>
      <w:r w:rsidR="00DF64B9" w:rsidRPr="00491006">
        <w:rPr>
          <w:rFonts w:ascii="Times New Roman" w:hAnsi="Times New Roman" w:cs="Times New Roman"/>
          <w:sz w:val="24"/>
          <w:szCs w:val="24"/>
        </w:rPr>
        <w:t>g</w:t>
      </w:r>
      <w:r w:rsidR="00356FAD" w:rsidRPr="00491006">
        <w:rPr>
          <w:rFonts w:ascii="Times New Roman" w:hAnsi="Times New Roman" w:cs="Times New Roman"/>
          <w:sz w:val="24"/>
          <w:szCs w:val="24"/>
        </w:rPr>
        <w:t xml:space="preserve"> društv</w:t>
      </w:r>
      <w:r w:rsidR="00DF64B9" w:rsidRPr="00491006">
        <w:rPr>
          <w:rFonts w:ascii="Times New Roman" w:hAnsi="Times New Roman" w:cs="Times New Roman"/>
          <w:sz w:val="24"/>
          <w:szCs w:val="24"/>
        </w:rPr>
        <w:t>a</w:t>
      </w:r>
      <w:r w:rsidR="00356FAD" w:rsidRPr="00491006">
        <w:rPr>
          <w:rFonts w:ascii="Times New Roman" w:hAnsi="Times New Roman" w:cs="Times New Roman"/>
          <w:sz w:val="24"/>
          <w:szCs w:val="24"/>
        </w:rPr>
        <w:t xml:space="preserve">, a ukoliko dužnosnik ne može obavljati istu funkciju, </w:t>
      </w:r>
      <w:r w:rsidRPr="00491006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356FAD" w:rsidRPr="00491006">
        <w:rPr>
          <w:rFonts w:ascii="Times New Roman" w:hAnsi="Times New Roman" w:cs="Times New Roman"/>
          <w:sz w:val="24"/>
          <w:szCs w:val="24"/>
        </w:rPr>
        <w:t>može li j</w:t>
      </w:r>
      <w:r w:rsidR="00DF64B9" w:rsidRPr="00491006">
        <w:rPr>
          <w:rFonts w:ascii="Times New Roman" w:hAnsi="Times New Roman" w:cs="Times New Roman"/>
          <w:sz w:val="24"/>
          <w:szCs w:val="24"/>
        </w:rPr>
        <w:t>e</w:t>
      </w:r>
      <w:r w:rsidR="00356FAD" w:rsidRPr="00491006">
        <w:rPr>
          <w:rFonts w:ascii="Times New Roman" w:hAnsi="Times New Roman" w:cs="Times New Roman"/>
          <w:sz w:val="24"/>
          <w:szCs w:val="24"/>
        </w:rPr>
        <w:t xml:space="preserve"> obavljati pročelnik Jedinstvenog upravnog odjela Općine Končanica, koji također nije vlasnik dionica u navedenom subjektu. </w:t>
      </w:r>
    </w:p>
    <w:p w14:paraId="2BD6A79A" w14:textId="402AA16F" w:rsidR="00356FAD" w:rsidRPr="00491006" w:rsidRDefault="00356FAD" w:rsidP="001A2E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E8D64D" w14:textId="0CB0CB42" w:rsidR="003B4EAB" w:rsidRPr="00491006" w:rsidRDefault="00356FAD" w:rsidP="00356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društava. </w:t>
      </w:r>
      <w:r w:rsidR="003B4EAB" w:rsidRPr="00491006">
        <w:rPr>
          <w:rFonts w:ascii="Times New Roman" w:hAnsi="Times New Roman" w:cs="Times New Roman"/>
          <w:sz w:val="24"/>
          <w:szCs w:val="24"/>
        </w:rPr>
        <w:t>Sukladno članku 20. stavku 3. ZSSI-a ob</w:t>
      </w:r>
      <w:r w:rsidR="003B4EAB" w:rsidRPr="0049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veze koje za dužnosnika proizlaze iz članka 14.  ZSSI-a počinju danom stupanja na dužnost i traju dvanaest mjeseci od dana prestanka obnašanja dužnosti.</w:t>
      </w:r>
    </w:p>
    <w:p w14:paraId="54631649" w14:textId="5AAE0965" w:rsidR="00491006" w:rsidRPr="00491006" w:rsidRDefault="00356FAD" w:rsidP="00C53A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>Obzirom na naveden</w:t>
      </w:r>
      <w:r w:rsidR="003B4EAB" w:rsidRPr="00491006">
        <w:rPr>
          <w:rFonts w:ascii="Times New Roman" w:hAnsi="Times New Roman" w:cs="Times New Roman"/>
          <w:sz w:val="24"/>
          <w:szCs w:val="24"/>
        </w:rPr>
        <w:t>e</w:t>
      </w:r>
      <w:r w:rsidRPr="00491006">
        <w:rPr>
          <w:rFonts w:ascii="Times New Roman" w:hAnsi="Times New Roman" w:cs="Times New Roman"/>
          <w:sz w:val="24"/>
          <w:szCs w:val="24"/>
        </w:rPr>
        <w:t xml:space="preserve"> zakonsk</w:t>
      </w:r>
      <w:r w:rsidR="003B4EAB" w:rsidRPr="00491006">
        <w:rPr>
          <w:rFonts w:ascii="Times New Roman" w:hAnsi="Times New Roman" w:cs="Times New Roman"/>
          <w:sz w:val="24"/>
          <w:szCs w:val="24"/>
        </w:rPr>
        <w:t>e</w:t>
      </w:r>
      <w:r w:rsidRPr="00491006">
        <w:rPr>
          <w:rFonts w:ascii="Times New Roman" w:hAnsi="Times New Roman" w:cs="Times New Roman"/>
          <w:sz w:val="24"/>
          <w:szCs w:val="24"/>
        </w:rPr>
        <w:t xml:space="preserve"> odredb</w:t>
      </w:r>
      <w:r w:rsidR="003B4EAB" w:rsidRPr="00491006">
        <w:rPr>
          <w:rFonts w:ascii="Times New Roman" w:hAnsi="Times New Roman" w:cs="Times New Roman"/>
          <w:sz w:val="24"/>
          <w:szCs w:val="24"/>
        </w:rPr>
        <w:t>e, dužnosnik Zlatko Bakunić, ne može za vrijeme obnašanja dužnosti opć</w:t>
      </w:r>
      <w:r w:rsidR="00C53AAB" w:rsidRPr="00491006">
        <w:rPr>
          <w:rFonts w:ascii="Times New Roman" w:hAnsi="Times New Roman" w:cs="Times New Roman"/>
          <w:sz w:val="24"/>
          <w:szCs w:val="24"/>
        </w:rPr>
        <w:t>inskog načelnika Općine Kon</w:t>
      </w:r>
      <w:r w:rsidR="003B4EAB" w:rsidRPr="00491006">
        <w:rPr>
          <w:rFonts w:ascii="Times New Roman" w:hAnsi="Times New Roman" w:cs="Times New Roman"/>
          <w:sz w:val="24"/>
          <w:szCs w:val="24"/>
        </w:rPr>
        <w:t xml:space="preserve">čanica te u razdoblju od </w:t>
      </w:r>
      <w:r w:rsidR="003B4EAB" w:rsidRPr="0049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dvanaest mjeseci od dana prestanka njezina obnašanja </w:t>
      </w:r>
      <w:r w:rsidR="003B4EAB" w:rsidRPr="00491006">
        <w:rPr>
          <w:rFonts w:ascii="Times New Roman" w:hAnsi="Times New Roman" w:cs="Times New Roman"/>
          <w:sz w:val="24"/>
          <w:szCs w:val="24"/>
        </w:rPr>
        <w:t xml:space="preserve">obavljati funkciju člana Nadzornog odbora trgovačkog društva Ribnjičarstvo Končanica d.d., neovisno o tome jesu li </w:t>
      </w:r>
      <w:r w:rsidR="00C53AAB" w:rsidRPr="00491006">
        <w:rPr>
          <w:rFonts w:ascii="Times New Roman" w:hAnsi="Times New Roman" w:cs="Times New Roman"/>
          <w:sz w:val="24"/>
          <w:szCs w:val="24"/>
        </w:rPr>
        <w:t>dužnosnik</w:t>
      </w:r>
      <w:r w:rsidR="003B4EAB" w:rsidRPr="00491006">
        <w:rPr>
          <w:rFonts w:ascii="Times New Roman" w:hAnsi="Times New Roman" w:cs="Times New Roman"/>
          <w:sz w:val="24"/>
          <w:szCs w:val="24"/>
        </w:rPr>
        <w:t xml:space="preserve"> ili Općina Končanica vlasnici dionica u istom društvu</w:t>
      </w:r>
      <w:r w:rsidR="00C06E0E">
        <w:rPr>
          <w:rFonts w:ascii="Times New Roman" w:hAnsi="Times New Roman" w:cs="Times New Roman"/>
          <w:sz w:val="24"/>
          <w:szCs w:val="24"/>
        </w:rPr>
        <w:t>,</w:t>
      </w:r>
      <w:r w:rsidR="003B4EAB" w:rsidRPr="00491006">
        <w:rPr>
          <w:rFonts w:ascii="Times New Roman" w:hAnsi="Times New Roman" w:cs="Times New Roman"/>
          <w:sz w:val="24"/>
          <w:szCs w:val="24"/>
        </w:rPr>
        <w:t xml:space="preserve"> kao i obavlja li </w:t>
      </w:r>
      <w:r w:rsidR="00491006" w:rsidRPr="00491006">
        <w:rPr>
          <w:rFonts w:ascii="Times New Roman" w:hAnsi="Times New Roman" w:cs="Times New Roman"/>
          <w:sz w:val="24"/>
          <w:szCs w:val="24"/>
        </w:rPr>
        <w:t>društvo</w:t>
      </w:r>
      <w:r w:rsidR="003B4EAB" w:rsidRPr="00491006">
        <w:rPr>
          <w:rFonts w:ascii="Times New Roman" w:hAnsi="Times New Roman" w:cs="Times New Roman"/>
          <w:sz w:val="24"/>
          <w:szCs w:val="24"/>
        </w:rPr>
        <w:t xml:space="preserve"> gospodarsku djelatnost na području te Općine. </w:t>
      </w:r>
    </w:p>
    <w:p w14:paraId="434436AB" w14:textId="77777777" w:rsidR="00491006" w:rsidRPr="00491006" w:rsidRDefault="00491006" w:rsidP="00C53A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80024E" w14:textId="0DDC5659" w:rsidR="00356FAD" w:rsidRPr="00491006" w:rsidRDefault="00491006" w:rsidP="00C53A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  <w:shd w:val="clear" w:color="auto" w:fill="FFFFFF"/>
        </w:rPr>
        <w:t>Ukazuje se dužnosniku da je člankom 15. stavkom 1. ZSSI-a propisano da 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  <w:r w:rsidR="00C25514" w:rsidRPr="00491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348DD" w14:textId="7C475C1C" w:rsidR="003B4EAB" w:rsidRPr="00491006" w:rsidRDefault="003B4EAB" w:rsidP="003B4E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0983D" w14:textId="77777777" w:rsidR="00491006" w:rsidRDefault="003B4EAB" w:rsidP="00F74A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DF64B9" w:rsidRPr="00491006">
        <w:rPr>
          <w:rFonts w:ascii="Times New Roman" w:hAnsi="Times New Roman" w:cs="Times New Roman"/>
          <w:sz w:val="24"/>
          <w:szCs w:val="24"/>
        </w:rPr>
        <w:t>pitanje dopustivosti da</w:t>
      </w:r>
      <w:r w:rsidRPr="00491006">
        <w:rPr>
          <w:rFonts w:ascii="Times New Roman" w:hAnsi="Times New Roman" w:cs="Times New Roman"/>
          <w:sz w:val="24"/>
          <w:szCs w:val="24"/>
        </w:rPr>
        <w:t xml:space="preserve"> pročelnik Jedinstvenog upravnog odjela Općine Končanica istodobno s obavljanjem </w:t>
      </w:r>
      <w:r w:rsidR="00DF64B9" w:rsidRPr="00491006">
        <w:rPr>
          <w:rFonts w:ascii="Times New Roman" w:hAnsi="Times New Roman" w:cs="Times New Roman"/>
          <w:sz w:val="24"/>
          <w:szCs w:val="24"/>
        </w:rPr>
        <w:t>tih poslova</w:t>
      </w:r>
      <w:r w:rsidRPr="00491006">
        <w:rPr>
          <w:rFonts w:ascii="Times New Roman" w:hAnsi="Times New Roman" w:cs="Times New Roman"/>
          <w:sz w:val="24"/>
          <w:szCs w:val="24"/>
        </w:rPr>
        <w:t xml:space="preserve"> obavlja funkciju u Nadzornom odboru </w:t>
      </w:r>
      <w:r w:rsidR="00DF64B9" w:rsidRPr="00491006">
        <w:rPr>
          <w:rFonts w:ascii="Times New Roman" w:hAnsi="Times New Roman" w:cs="Times New Roman"/>
          <w:sz w:val="24"/>
          <w:szCs w:val="24"/>
        </w:rPr>
        <w:t xml:space="preserve">navedenog </w:t>
      </w:r>
      <w:r w:rsidRPr="00491006">
        <w:rPr>
          <w:rFonts w:ascii="Times New Roman" w:hAnsi="Times New Roman" w:cs="Times New Roman"/>
          <w:sz w:val="24"/>
          <w:szCs w:val="24"/>
        </w:rPr>
        <w:t>trgovačkog društva, ukazuje se da je situacija mogućeg su</w:t>
      </w:r>
      <w:r w:rsidRPr="00491006">
        <w:rPr>
          <w:rFonts w:ascii="Times New Roman" w:hAnsi="Times New Roman" w:cs="Times New Roman"/>
          <w:sz w:val="24"/>
          <w:szCs w:val="24"/>
        </w:rPr>
        <w:lastRenderedPageBreak/>
        <w:t>koba interesa te obavlja</w:t>
      </w:r>
      <w:r w:rsidR="00C53AAB" w:rsidRPr="00491006">
        <w:rPr>
          <w:rFonts w:ascii="Times New Roman" w:hAnsi="Times New Roman" w:cs="Times New Roman"/>
          <w:sz w:val="24"/>
          <w:szCs w:val="24"/>
        </w:rPr>
        <w:t>nj</w:t>
      </w:r>
      <w:r w:rsidR="00DF64B9" w:rsidRPr="00491006">
        <w:rPr>
          <w:rFonts w:ascii="Times New Roman" w:hAnsi="Times New Roman" w:cs="Times New Roman"/>
          <w:sz w:val="24"/>
          <w:szCs w:val="24"/>
        </w:rPr>
        <w:t>e</w:t>
      </w:r>
      <w:r w:rsidRPr="00491006">
        <w:rPr>
          <w:rFonts w:ascii="Times New Roman" w:hAnsi="Times New Roman" w:cs="Times New Roman"/>
          <w:sz w:val="24"/>
          <w:szCs w:val="24"/>
        </w:rPr>
        <w:t xml:space="preserve"> drugih poslova za službenike u jedinici lokalne samouprave propisan</w:t>
      </w:r>
      <w:r w:rsidR="00F74A32" w:rsidRPr="00491006">
        <w:rPr>
          <w:rFonts w:ascii="Times New Roman" w:hAnsi="Times New Roman" w:cs="Times New Roman"/>
          <w:sz w:val="24"/>
          <w:szCs w:val="24"/>
        </w:rPr>
        <w:t>o</w:t>
      </w:r>
      <w:r w:rsidRPr="00491006">
        <w:rPr>
          <w:rFonts w:ascii="Times New Roman" w:hAnsi="Times New Roman" w:cs="Times New Roman"/>
          <w:sz w:val="24"/>
          <w:szCs w:val="24"/>
        </w:rPr>
        <w:t xml:space="preserve"> člancima 38. do 40. Zakona o službenicima i namještenicima u lokalnoj i područnoj (regionalnoj) samoupravi („Narodne novine“ broj 86/08., 61/11., 04/18. i 112/19.). Obzirom da je za primjenu odredbi navedenog Zakona nadležno Ministarstvo pravosuđa i uprave, upućuje se dužnosnik da se za tumačenje dopustivosti navedene situacije obrati tom državnom tijelu. </w:t>
      </w:r>
    </w:p>
    <w:p w14:paraId="657328C8" w14:textId="77777777" w:rsidR="00491006" w:rsidRDefault="00491006" w:rsidP="00F74A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480A3" w14:textId="2D31EA37" w:rsidR="009D5479" w:rsidRPr="00491006" w:rsidRDefault="009D5479" w:rsidP="00F74A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681480A4" w14:textId="77777777" w:rsidR="008951EC" w:rsidRPr="00491006" w:rsidRDefault="009D5479" w:rsidP="00B01A2B">
      <w:pPr>
        <w:pStyle w:val="Default"/>
        <w:spacing w:line="276" w:lineRule="auto"/>
        <w:ind w:left="4956"/>
        <w:rPr>
          <w:bCs/>
          <w:color w:val="auto"/>
        </w:rPr>
      </w:pPr>
      <w:r w:rsidRPr="00491006">
        <w:rPr>
          <w:bCs/>
          <w:color w:val="auto"/>
        </w:rPr>
        <w:t xml:space="preserve">        </w:t>
      </w:r>
    </w:p>
    <w:p w14:paraId="681480A5" w14:textId="77777777" w:rsidR="009D5479" w:rsidRPr="00491006" w:rsidRDefault="008951EC" w:rsidP="00F3599F">
      <w:pPr>
        <w:pStyle w:val="Default"/>
        <w:spacing w:line="276" w:lineRule="auto"/>
        <w:ind w:left="4956"/>
        <w:rPr>
          <w:color w:val="auto"/>
        </w:rPr>
      </w:pPr>
      <w:r w:rsidRPr="00491006">
        <w:rPr>
          <w:bCs/>
          <w:color w:val="auto"/>
        </w:rPr>
        <w:t xml:space="preserve">        </w:t>
      </w:r>
      <w:r w:rsidR="009D5479" w:rsidRPr="00491006">
        <w:rPr>
          <w:bCs/>
          <w:color w:val="auto"/>
        </w:rPr>
        <w:t xml:space="preserve">PREDSJEDNICA POVJERENSTVA </w:t>
      </w:r>
    </w:p>
    <w:p w14:paraId="681480A6" w14:textId="77777777" w:rsidR="00E105BC" w:rsidRPr="00491006" w:rsidRDefault="009D5479" w:rsidP="00F3599F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00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681480A7" w14:textId="77777777" w:rsidR="009D5479" w:rsidRPr="00491006" w:rsidRDefault="00E105BC" w:rsidP="00F3599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491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 w:rsidRPr="0049100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491006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287F4817" w14:textId="77777777" w:rsidR="00F74A32" w:rsidRPr="00491006" w:rsidRDefault="00F74A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19F6B4B5" w:rsidR="009D5479" w:rsidRPr="00491006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21291983" w:rsidR="009D5479" w:rsidRPr="00491006" w:rsidRDefault="003B4EAB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>Zlatko Bakunić</w:t>
      </w:r>
      <w:r w:rsidR="009D5479" w:rsidRPr="00491006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81480AD" w14:textId="77777777" w:rsidR="009D5479" w:rsidRPr="00491006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491006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006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49100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FA50" w14:textId="77777777" w:rsidR="00672BAD" w:rsidRDefault="00672BAD" w:rsidP="005B5818">
      <w:pPr>
        <w:spacing w:after="0" w:line="240" w:lineRule="auto"/>
      </w:pPr>
      <w:r>
        <w:separator/>
      </w:r>
    </w:p>
  </w:endnote>
  <w:endnote w:type="continuationSeparator" w:id="0">
    <w:p w14:paraId="7F95DB06" w14:textId="77777777" w:rsidR="00672BAD" w:rsidRDefault="00672BA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5" w14:textId="5B932F2C" w:rsidR="001A65B5" w:rsidRPr="005B5818" w:rsidRDefault="00F755FA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81480C0" wp14:editId="0E7E167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B8C2C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D256F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81480B6" w14:textId="77777777" w:rsidR="001A65B5" w:rsidRPr="005B5818" w:rsidRDefault="008077F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A65B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A65B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C6149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D7270" w14:textId="77777777" w:rsidR="00672BAD" w:rsidRDefault="00672BAD" w:rsidP="005B5818">
      <w:pPr>
        <w:spacing w:after="0" w:line="240" w:lineRule="auto"/>
      </w:pPr>
      <w:r>
        <w:separator/>
      </w:r>
    </w:p>
  </w:footnote>
  <w:footnote w:type="continuationSeparator" w:id="0">
    <w:p w14:paraId="663637F9" w14:textId="77777777" w:rsidR="00672BAD" w:rsidRDefault="00672BA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5678F6C5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8077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EB7C30"/>
    <w:multiLevelType w:val="hybridMultilevel"/>
    <w:tmpl w:val="7AEC200C"/>
    <w:lvl w:ilvl="0" w:tplc="08AAD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36B5A"/>
    <w:rsid w:val="00036DD9"/>
    <w:rsid w:val="000448D1"/>
    <w:rsid w:val="000558C1"/>
    <w:rsid w:val="00067EC1"/>
    <w:rsid w:val="00070BB0"/>
    <w:rsid w:val="00077A84"/>
    <w:rsid w:val="00093D9C"/>
    <w:rsid w:val="00094C40"/>
    <w:rsid w:val="000A0AA1"/>
    <w:rsid w:val="000C61F1"/>
    <w:rsid w:val="000E1CF9"/>
    <w:rsid w:val="000E75E4"/>
    <w:rsid w:val="000F0DDF"/>
    <w:rsid w:val="000F16BD"/>
    <w:rsid w:val="000F3F7D"/>
    <w:rsid w:val="00101F03"/>
    <w:rsid w:val="001022E7"/>
    <w:rsid w:val="00107B98"/>
    <w:rsid w:val="00112409"/>
    <w:rsid w:val="00112E23"/>
    <w:rsid w:val="001153A1"/>
    <w:rsid w:val="001217ED"/>
    <w:rsid w:val="0012224D"/>
    <w:rsid w:val="00131F03"/>
    <w:rsid w:val="00133D71"/>
    <w:rsid w:val="001374A6"/>
    <w:rsid w:val="001412F3"/>
    <w:rsid w:val="001667C3"/>
    <w:rsid w:val="00176AC2"/>
    <w:rsid w:val="00195D34"/>
    <w:rsid w:val="001A2ECF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537B"/>
    <w:rsid w:val="0021614A"/>
    <w:rsid w:val="00216F94"/>
    <w:rsid w:val="00217075"/>
    <w:rsid w:val="0022093C"/>
    <w:rsid w:val="0023102B"/>
    <w:rsid w:val="0023718E"/>
    <w:rsid w:val="00237C61"/>
    <w:rsid w:val="00241E5A"/>
    <w:rsid w:val="002515E1"/>
    <w:rsid w:val="00251D78"/>
    <w:rsid w:val="002541BE"/>
    <w:rsid w:val="00254C0D"/>
    <w:rsid w:val="002561DC"/>
    <w:rsid w:val="00260C7F"/>
    <w:rsid w:val="00262CC4"/>
    <w:rsid w:val="0027604D"/>
    <w:rsid w:val="0028170D"/>
    <w:rsid w:val="00296618"/>
    <w:rsid w:val="002A70EF"/>
    <w:rsid w:val="002B3CF5"/>
    <w:rsid w:val="002B66B0"/>
    <w:rsid w:val="002B7B12"/>
    <w:rsid w:val="002C2815"/>
    <w:rsid w:val="002E233A"/>
    <w:rsid w:val="002E5AE0"/>
    <w:rsid w:val="002E7A2A"/>
    <w:rsid w:val="002F313C"/>
    <w:rsid w:val="002F4ACC"/>
    <w:rsid w:val="002F4BC6"/>
    <w:rsid w:val="002F58A0"/>
    <w:rsid w:val="002F7FE6"/>
    <w:rsid w:val="003148C4"/>
    <w:rsid w:val="00316289"/>
    <w:rsid w:val="0031742A"/>
    <w:rsid w:val="00317D2A"/>
    <w:rsid w:val="0032126B"/>
    <w:rsid w:val="00332D21"/>
    <w:rsid w:val="00340921"/>
    <w:rsid w:val="003416CC"/>
    <w:rsid w:val="0034222C"/>
    <w:rsid w:val="00346EB9"/>
    <w:rsid w:val="00356FAD"/>
    <w:rsid w:val="00361A33"/>
    <w:rsid w:val="00363AD9"/>
    <w:rsid w:val="00371D0F"/>
    <w:rsid w:val="003730BC"/>
    <w:rsid w:val="003777DD"/>
    <w:rsid w:val="00390E52"/>
    <w:rsid w:val="0039551A"/>
    <w:rsid w:val="003A32F0"/>
    <w:rsid w:val="003A678F"/>
    <w:rsid w:val="003A73BB"/>
    <w:rsid w:val="003B4C3A"/>
    <w:rsid w:val="003B4EAB"/>
    <w:rsid w:val="003C019C"/>
    <w:rsid w:val="003C0401"/>
    <w:rsid w:val="003C4B46"/>
    <w:rsid w:val="003D27C3"/>
    <w:rsid w:val="003E3259"/>
    <w:rsid w:val="003E6425"/>
    <w:rsid w:val="003F7753"/>
    <w:rsid w:val="00404235"/>
    <w:rsid w:val="00406E92"/>
    <w:rsid w:val="00411522"/>
    <w:rsid w:val="0042554B"/>
    <w:rsid w:val="00430346"/>
    <w:rsid w:val="00434B17"/>
    <w:rsid w:val="004372F2"/>
    <w:rsid w:val="0045761C"/>
    <w:rsid w:val="00473484"/>
    <w:rsid w:val="004836C5"/>
    <w:rsid w:val="00491006"/>
    <w:rsid w:val="00491549"/>
    <w:rsid w:val="0049263A"/>
    <w:rsid w:val="0049656D"/>
    <w:rsid w:val="004A3DC4"/>
    <w:rsid w:val="004A6E2B"/>
    <w:rsid w:val="004B12AF"/>
    <w:rsid w:val="004B6A9C"/>
    <w:rsid w:val="004C3541"/>
    <w:rsid w:val="004D45DB"/>
    <w:rsid w:val="004F270A"/>
    <w:rsid w:val="004F5F3D"/>
    <w:rsid w:val="0050032D"/>
    <w:rsid w:val="00512887"/>
    <w:rsid w:val="00522615"/>
    <w:rsid w:val="00522696"/>
    <w:rsid w:val="005348E2"/>
    <w:rsid w:val="00543B57"/>
    <w:rsid w:val="00543F83"/>
    <w:rsid w:val="00550213"/>
    <w:rsid w:val="005521B3"/>
    <w:rsid w:val="005555C1"/>
    <w:rsid w:val="00555A5D"/>
    <w:rsid w:val="00555C65"/>
    <w:rsid w:val="00555D2A"/>
    <w:rsid w:val="00563963"/>
    <w:rsid w:val="00575CA4"/>
    <w:rsid w:val="00580014"/>
    <w:rsid w:val="00586FBC"/>
    <w:rsid w:val="00593895"/>
    <w:rsid w:val="0059545B"/>
    <w:rsid w:val="005A6248"/>
    <w:rsid w:val="005B27E5"/>
    <w:rsid w:val="005B3419"/>
    <w:rsid w:val="005B5818"/>
    <w:rsid w:val="005C2077"/>
    <w:rsid w:val="005C71A0"/>
    <w:rsid w:val="005D068E"/>
    <w:rsid w:val="005E143F"/>
    <w:rsid w:val="005F15D8"/>
    <w:rsid w:val="005F7CA3"/>
    <w:rsid w:val="00601B51"/>
    <w:rsid w:val="00611121"/>
    <w:rsid w:val="00620820"/>
    <w:rsid w:val="00630DD1"/>
    <w:rsid w:val="00645F90"/>
    <w:rsid w:val="006477E0"/>
    <w:rsid w:val="00647ABE"/>
    <w:rsid w:val="00647B1E"/>
    <w:rsid w:val="006519AF"/>
    <w:rsid w:val="00651EEC"/>
    <w:rsid w:val="0066079F"/>
    <w:rsid w:val="006648C7"/>
    <w:rsid w:val="00667AD9"/>
    <w:rsid w:val="00672BAD"/>
    <w:rsid w:val="00693FD7"/>
    <w:rsid w:val="006B0A02"/>
    <w:rsid w:val="006B14F8"/>
    <w:rsid w:val="006B3186"/>
    <w:rsid w:val="006B4478"/>
    <w:rsid w:val="006B5D05"/>
    <w:rsid w:val="006B7C43"/>
    <w:rsid w:val="006C533D"/>
    <w:rsid w:val="006D5D7C"/>
    <w:rsid w:val="006E0007"/>
    <w:rsid w:val="006E77D3"/>
    <w:rsid w:val="006E7AEA"/>
    <w:rsid w:val="006F0A04"/>
    <w:rsid w:val="006F2B3B"/>
    <w:rsid w:val="00705E1F"/>
    <w:rsid w:val="007102A7"/>
    <w:rsid w:val="00714F2D"/>
    <w:rsid w:val="00723AB8"/>
    <w:rsid w:val="0073244B"/>
    <w:rsid w:val="0074286D"/>
    <w:rsid w:val="00742BEF"/>
    <w:rsid w:val="007450D1"/>
    <w:rsid w:val="00754751"/>
    <w:rsid w:val="00762060"/>
    <w:rsid w:val="00793EC7"/>
    <w:rsid w:val="00795636"/>
    <w:rsid w:val="007B0B43"/>
    <w:rsid w:val="007B502A"/>
    <w:rsid w:val="007C399A"/>
    <w:rsid w:val="007D2CF6"/>
    <w:rsid w:val="007D31B7"/>
    <w:rsid w:val="007D3A1A"/>
    <w:rsid w:val="007D4402"/>
    <w:rsid w:val="007E4D7A"/>
    <w:rsid w:val="007E73AA"/>
    <w:rsid w:val="007F61EC"/>
    <w:rsid w:val="00801748"/>
    <w:rsid w:val="00805B27"/>
    <w:rsid w:val="008065A4"/>
    <w:rsid w:val="008077F3"/>
    <w:rsid w:val="00811291"/>
    <w:rsid w:val="00824B78"/>
    <w:rsid w:val="0084061F"/>
    <w:rsid w:val="0085536A"/>
    <w:rsid w:val="00864D10"/>
    <w:rsid w:val="008951EC"/>
    <w:rsid w:val="008A3C26"/>
    <w:rsid w:val="008B438A"/>
    <w:rsid w:val="008C46B6"/>
    <w:rsid w:val="008C5652"/>
    <w:rsid w:val="008C76A7"/>
    <w:rsid w:val="008D414D"/>
    <w:rsid w:val="008E1883"/>
    <w:rsid w:val="008E7C5C"/>
    <w:rsid w:val="00901753"/>
    <w:rsid w:val="00903638"/>
    <w:rsid w:val="009052A5"/>
    <w:rsid w:val="009062CF"/>
    <w:rsid w:val="00911CD4"/>
    <w:rsid w:val="00913B0E"/>
    <w:rsid w:val="0091405E"/>
    <w:rsid w:val="00915DE9"/>
    <w:rsid w:val="00940ABE"/>
    <w:rsid w:val="009440E6"/>
    <w:rsid w:val="00952629"/>
    <w:rsid w:val="00955669"/>
    <w:rsid w:val="00956EC1"/>
    <w:rsid w:val="00965145"/>
    <w:rsid w:val="009733DB"/>
    <w:rsid w:val="00977FE6"/>
    <w:rsid w:val="009817DA"/>
    <w:rsid w:val="00984C92"/>
    <w:rsid w:val="009B0DB7"/>
    <w:rsid w:val="009B2BCD"/>
    <w:rsid w:val="009B4C4F"/>
    <w:rsid w:val="009D3CAB"/>
    <w:rsid w:val="009D5479"/>
    <w:rsid w:val="009E148B"/>
    <w:rsid w:val="009E2525"/>
    <w:rsid w:val="009E4902"/>
    <w:rsid w:val="009E6F13"/>
    <w:rsid w:val="009E7D1F"/>
    <w:rsid w:val="009F28F2"/>
    <w:rsid w:val="009F5E5C"/>
    <w:rsid w:val="00A000FB"/>
    <w:rsid w:val="00A01177"/>
    <w:rsid w:val="00A260F8"/>
    <w:rsid w:val="00A41D57"/>
    <w:rsid w:val="00A44534"/>
    <w:rsid w:val="00A44B76"/>
    <w:rsid w:val="00A64D48"/>
    <w:rsid w:val="00A66AD9"/>
    <w:rsid w:val="00A91686"/>
    <w:rsid w:val="00A92AF0"/>
    <w:rsid w:val="00A942C4"/>
    <w:rsid w:val="00AA2A40"/>
    <w:rsid w:val="00AA39F0"/>
    <w:rsid w:val="00AA3F5D"/>
    <w:rsid w:val="00AC1A43"/>
    <w:rsid w:val="00AC52CA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31BE2"/>
    <w:rsid w:val="00B418A0"/>
    <w:rsid w:val="00B55A9C"/>
    <w:rsid w:val="00B60AB4"/>
    <w:rsid w:val="00B61C8C"/>
    <w:rsid w:val="00B63C6A"/>
    <w:rsid w:val="00B64B56"/>
    <w:rsid w:val="00B833BC"/>
    <w:rsid w:val="00B84602"/>
    <w:rsid w:val="00B853D1"/>
    <w:rsid w:val="00B971D7"/>
    <w:rsid w:val="00BB7BA9"/>
    <w:rsid w:val="00BD256F"/>
    <w:rsid w:val="00BF5F4E"/>
    <w:rsid w:val="00C032AD"/>
    <w:rsid w:val="00C06E0E"/>
    <w:rsid w:val="00C10412"/>
    <w:rsid w:val="00C1128E"/>
    <w:rsid w:val="00C13152"/>
    <w:rsid w:val="00C13EC3"/>
    <w:rsid w:val="00C14CA2"/>
    <w:rsid w:val="00C24596"/>
    <w:rsid w:val="00C250A8"/>
    <w:rsid w:val="00C25514"/>
    <w:rsid w:val="00C26394"/>
    <w:rsid w:val="00C326E4"/>
    <w:rsid w:val="00C328B1"/>
    <w:rsid w:val="00C32A4B"/>
    <w:rsid w:val="00C50DB9"/>
    <w:rsid w:val="00C53AAB"/>
    <w:rsid w:val="00C6134F"/>
    <w:rsid w:val="00C71159"/>
    <w:rsid w:val="00C7458A"/>
    <w:rsid w:val="00CA0C5A"/>
    <w:rsid w:val="00CA28B6"/>
    <w:rsid w:val="00CA2A2D"/>
    <w:rsid w:val="00CB3E0D"/>
    <w:rsid w:val="00CB6744"/>
    <w:rsid w:val="00CC1A60"/>
    <w:rsid w:val="00CC566E"/>
    <w:rsid w:val="00CC6786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89E"/>
    <w:rsid w:val="00D140B7"/>
    <w:rsid w:val="00D220A4"/>
    <w:rsid w:val="00D2246D"/>
    <w:rsid w:val="00D308AB"/>
    <w:rsid w:val="00D30B6C"/>
    <w:rsid w:val="00D32427"/>
    <w:rsid w:val="00D331A5"/>
    <w:rsid w:val="00D35B92"/>
    <w:rsid w:val="00D524CA"/>
    <w:rsid w:val="00D61785"/>
    <w:rsid w:val="00D62911"/>
    <w:rsid w:val="00D66549"/>
    <w:rsid w:val="00D70F02"/>
    <w:rsid w:val="00D7519A"/>
    <w:rsid w:val="00D76D66"/>
    <w:rsid w:val="00D874C1"/>
    <w:rsid w:val="00D93B3B"/>
    <w:rsid w:val="00DA034E"/>
    <w:rsid w:val="00DA33E3"/>
    <w:rsid w:val="00DA7F3B"/>
    <w:rsid w:val="00DB7CE6"/>
    <w:rsid w:val="00DC1423"/>
    <w:rsid w:val="00DD29A7"/>
    <w:rsid w:val="00DE00A2"/>
    <w:rsid w:val="00DF64B9"/>
    <w:rsid w:val="00E028E3"/>
    <w:rsid w:val="00E05A60"/>
    <w:rsid w:val="00E105BC"/>
    <w:rsid w:val="00E15A45"/>
    <w:rsid w:val="00E164DD"/>
    <w:rsid w:val="00E3580A"/>
    <w:rsid w:val="00E46AFE"/>
    <w:rsid w:val="00E5118E"/>
    <w:rsid w:val="00E56AF3"/>
    <w:rsid w:val="00E66660"/>
    <w:rsid w:val="00E67B82"/>
    <w:rsid w:val="00E751A3"/>
    <w:rsid w:val="00E838AE"/>
    <w:rsid w:val="00E92094"/>
    <w:rsid w:val="00E9547D"/>
    <w:rsid w:val="00EA34E7"/>
    <w:rsid w:val="00EC744A"/>
    <w:rsid w:val="00EF5A80"/>
    <w:rsid w:val="00F01164"/>
    <w:rsid w:val="00F334C6"/>
    <w:rsid w:val="00F35475"/>
    <w:rsid w:val="00F3599F"/>
    <w:rsid w:val="00F4786F"/>
    <w:rsid w:val="00F74A32"/>
    <w:rsid w:val="00F755FA"/>
    <w:rsid w:val="00F75CF5"/>
    <w:rsid w:val="00F77B8E"/>
    <w:rsid w:val="00F841BD"/>
    <w:rsid w:val="00F87F50"/>
    <w:rsid w:val="00FA0034"/>
    <w:rsid w:val="00FA1244"/>
    <w:rsid w:val="00FA3B73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7517</Duznosnici_Value>
    <BrojPredmeta xmlns="8638ef6a-48a0-457c-b738-9f65e71a9a26">M-28/21</BrojPredmeta>
    <Duznosnici xmlns="8638ef6a-48a0-457c-b738-9f65e71a9a26">Zlatko Bakunić,Općinski načelnik,Općina Končanica</Duznosnici>
    <VrstaDokumenta xmlns="8638ef6a-48a0-457c-b738-9f65e71a9a26">1</VrstaDokumenta>
    <KljucneRijeci xmlns="8638ef6a-48a0-457c-b738-9f65e71a9a26">
      <Value>37</Value>
      <Value>50</Value>
      <Value>48</Value>
      <Value>52</Value>
    </KljucneRijeci>
    <BrojAkta xmlns="8638ef6a-48a0-457c-b738-9f65e71a9a26">711-I-609-M-28/21-02-17</BrojAkta>
    <Sync xmlns="8638ef6a-48a0-457c-b738-9f65e71a9a26">0</Sync>
    <Sjednica xmlns="8638ef6a-48a0-457c-b738-9f65e71a9a26">231</Sjednica>
  </documentManagement>
</p:properties>
</file>

<file path=customXml/itemProps1.xml><?xml version="1.0" encoding="utf-8"?>
<ds:datastoreItem xmlns:ds="http://schemas.openxmlformats.org/officeDocument/2006/customXml" ds:itemID="{98E5707E-B481-4C4C-B4D9-B0FC77E069C9}"/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Zlatko Bakunić, M-28-21, mišljenje</vt:lpstr>
      <vt:lpstr/>
    </vt:vector>
  </TitlesOfParts>
  <Company>HP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Zlatko Bakunić, M-28-21, mišljenje</dc:title>
  <dc:creator>Sukob5</dc:creator>
  <cp:lastModifiedBy>Majda Uzelac</cp:lastModifiedBy>
  <cp:revision>2</cp:revision>
  <cp:lastPrinted>2021-04-01T14:04:00Z</cp:lastPrinted>
  <dcterms:created xsi:type="dcterms:W3CDTF">2021-04-08T09:49:00Z</dcterms:created>
  <dcterms:modified xsi:type="dcterms:W3CDTF">2021-04-08T09:49:00Z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